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0jNx3ZZufloyft7RukwvAA9ymW9TO7YtjuhnQHHg7jI=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QXiamNGbuMeoUj9rTigfDk67zbDAcHqtgpT1E2Y92R4=</DigestValue>
    </Reference>
  </SignedInfo>
  <SignatureValue>QS62NkhYIAwDhoGA2+IIsbwMSrF1nS4wYlVzGuI3AC9LNwXNW8wBxEoN2hg+y3Zq
HdCoXJEBUX2emmOlMU4ZRw==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2025-12-02T12:25:28Z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2025-12-02T12:25:28Z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